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039pt;height:16.3131pt;mso-position-horizontal-relative:page;mso-position-vertical-relative:paragraph;z-index:-576" coordorigin="6152,833" coordsize="4981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78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54.0219pt;margin-top:37.2748pt;width:502.581pt;height:94.9844pt;mso-position-horizontal-relative:page;mso-position-vertical-relative:paragraph;z-index:-5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      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429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PERENCANAAN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577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50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5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